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B22" w:rsidRDefault="00424B22" w:rsidP="00424B22">
      <w:pPr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pl-PL"/>
        </w:rPr>
      </w:pPr>
      <w:r w:rsidRPr="00424B22">
        <w:rPr>
          <w:rFonts w:ascii="Times New Roman" w:hAnsi="Times New Roman" w:cs="Times New Roman"/>
          <w:noProof/>
          <w:color w:val="FF0000"/>
          <w:sz w:val="32"/>
          <w:szCs w:val="32"/>
          <w:lang w:eastAsia="pl-PL"/>
        </w:rPr>
        <w:t>6 LISTOPADA 2020r</w:t>
      </w:r>
    </w:p>
    <w:p w:rsidR="00424B22" w:rsidRPr="00424B22" w:rsidRDefault="00424B22" w:rsidP="00424B22">
      <w:pPr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pl-PL"/>
        </w:rPr>
      </w:pPr>
    </w:p>
    <w:p w:rsidR="00424B22" w:rsidRPr="00A61FD8" w:rsidRDefault="00424B22" w:rsidP="00424B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FD8">
        <w:rPr>
          <w:rFonts w:ascii="Times New Roman" w:hAnsi="Times New Roman" w:cs="Times New Roman"/>
          <w:b/>
          <w:sz w:val="28"/>
          <w:szCs w:val="28"/>
        </w:rPr>
        <w:t>ĆWICZENIA WYCZUWANIA WŁASNEGO CIAŁA</w:t>
      </w:r>
    </w:p>
    <w:p w:rsidR="00424B22" w:rsidRDefault="00424B22" w:rsidP="00424B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1FD8">
        <w:rPr>
          <w:rFonts w:ascii="Times New Roman" w:hAnsi="Times New Roman" w:cs="Times New Roman"/>
          <w:sz w:val="28"/>
          <w:szCs w:val="28"/>
        </w:rPr>
        <w:t>Obejrzyj uważnie pokazywane części ciała</w:t>
      </w:r>
    </w:p>
    <w:p w:rsidR="00424B22" w:rsidRDefault="00424B22" w:rsidP="00424B22">
      <w:pPr>
        <w:pStyle w:val="Akapitzlist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5" w:history="1">
        <w:r w:rsidRPr="000E194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https://pl.pinterest.com/pin/737183032731960313/</w:t>
        </w:r>
      </w:hyperlink>
    </w:p>
    <w:p w:rsidR="00424B22" w:rsidRDefault="00424B22" w:rsidP="00424B22">
      <w:pPr>
        <w:pStyle w:val="Akapitzlist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424B22" w:rsidRPr="00995F87" w:rsidRDefault="00424B22" w:rsidP="00424B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Spróbuj</w:t>
      </w:r>
      <w:r w:rsidRPr="00995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samodzielnie nazwać części ciała pokazane na ilustracji</w:t>
      </w:r>
    </w:p>
    <w:p w:rsidR="00424B22" w:rsidRPr="00995F87" w:rsidRDefault="00424B22" w:rsidP="00424B22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4B22" w:rsidRDefault="00424B22" w:rsidP="00424B2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EA65036" wp14:editId="5D600FEA">
            <wp:extent cx="4762500" cy="3381375"/>
            <wp:effectExtent l="0" t="0" r="0" b="9525"/>
            <wp:docPr id="2" name="Obraz 2" descr="Znalezione obrazy dla zapytania części ciała kolor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części ciała kolorowanki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B22" w:rsidRPr="00A61FD8" w:rsidRDefault="00424B22" w:rsidP="00424B22">
      <w:pPr>
        <w:rPr>
          <w:rFonts w:ascii="Times New Roman" w:hAnsi="Times New Roman" w:cs="Times New Roman"/>
          <w:sz w:val="28"/>
          <w:szCs w:val="28"/>
        </w:rPr>
      </w:pPr>
    </w:p>
    <w:p w:rsidR="00424B22" w:rsidRPr="00A61FD8" w:rsidRDefault="00424B22" w:rsidP="00424B2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1FD8">
        <w:rPr>
          <w:rFonts w:ascii="Times New Roman" w:hAnsi="Times New Roman" w:cs="Times New Roman"/>
          <w:sz w:val="28"/>
          <w:szCs w:val="28"/>
        </w:rPr>
        <w:t>3.Piosenka z pokazywaniem</w:t>
      </w:r>
    </w:p>
    <w:p w:rsidR="00424B22" w:rsidRPr="00A61FD8" w:rsidRDefault="00424B22" w:rsidP="00424B22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61FD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https://www.youtube.com/watch?v=T6VnmzaPpyc</w:t>
        </w:r>
      </w:hyperlink>
    </w:p>
    <w:p w:rsidR="00424B22" w:rsidRPr="00A61FD8" w:rsidRDefault="00424B22" w:rsidP="00424B22">
      <w:pPr>
        <w:rPr>
          <w:rFonts w:ascii="Times New Roman" w:hAnsi="Times New Roman" w:cs="Times New Roman"/>
          <w:sz w:val="28"/>
          <w:szCs w:val="28"/>
        </w:rPr>
      </w:pPr>
    </w:p>
    <w:p w:rsidR="00424B22" w:rsidRDefault="00424B22" w:rsidP="00424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Dla ut</w:t>
      </w:r>
      <w:r>
        <w:rPr>
          <w:rFonts w:ascii="Times New Roman" w:hAnsi="Times New Roman" w:cs="Times New Roman"/>
          <w:sz w:val="28"/>
          <w:szCs w:val="28"/>
        </w:rPr>
        <w:t>rwalenia wiadomości - dorysuj</w:t>
      </w:r>
      <w:r>
        <w:rPr>
          <w:rFonts w:ascii="Times New Roman" w:hAnsi="Times New Roman" w:cs="Times New Roman"/>
          <w:sz w:val="28"/>
          <w:szCs w:val="28"/>
        </w:rPr>
        <w:t xml:space="preserve"> brakujące części głowy (oczy, nos, uszy, usta)</w:t>
      </w:r>
    </w:p>
    <w:p w:rsidR="00424B22" w:rsidRDefault="00424B22">
      <w:pPr>
        <w:rPr>
          <w:noProof/>
          <w:lang w:eastAsia="pl-PL"/>
        </w:rPr>
      </w:pPr>
    </w:p>
    <w:p w:rsidR="004530E4" w:rsidRDefault="00424B22"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395B90D1" wp14:editId="08CF6AAF">
            <wp:extent cx="5760720" cy="8540602"/>
            <wp:effectExtent l="0" t="0" r="0" b="0"/>
            <wp:docPr id="1" name="Obraz 1" descr="Znalezione obrazy dla zapytania głowa dziewczynki i chłopc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 głowa dziewczynki i chłopc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4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53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C7E89"/>
    <w:multiLevelType w:val="hybridMultilevel"/>
    <w:tmpl w:val="4694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CC"/>
    <w:rsid w:val="00424B22"/>
    <w:rsid w:val="004530E4"/>
    <w:rsid w:val="00661BCC"/>
    <w:rsid w:val="009005F7"/>
    <w:rsid w:val="00D2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4C630"/>
  <w15:chartTrackingRefBased/>
  <w15:docId w15:val="{0BCB1C50-6111-4FC0-BB48-3D85CDA7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B2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24B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6VnmzaPpy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l.pinterest.com/pin/73718303273196031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2</cp:revision>
  <dcterms:created xsi:type="dcterms:W3CDTF">2020-11-01T19:05:00Z</dcterms:created>
  <dcterms:modified xsi:type="dcterms:W3CDTF">2020-11-01T19:05:00Z</dcterms:modified>
</cp:coreProperties>
</file>